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AD" w:rsidRPr="00D50354" w:rsidRDefault="009A64AD" w:rsidP="00605952">
      <w:pPr>
        <w:pStyle w:val="Prrafodelista"/>
        <w:shd w:val="clear" w:color="auto" w:fill="FFFFFF"/>
        <w:spacing w:before="100" w:beforeAutospacing="1" w:after="100" w:afterAutospacing="1" w:line="276" w:lineRule="auto"/>
        <w:jc w:val="both"/>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 xml:space="preserve">ESCRITURA PÚBLICA </w:t>
      </w:r>
      <w:proofErr w:type="gramStart"/>
      <w:r w:rsidRPr="00D50354">
        <w:rPr>
          <w:rFonts w:ascii="Arial" w:hAnsi="Arial" w:cs="Arial"/>
          <w:b/>
          <w:bCs/>
          <w:spacing w:val="-3"/>
        </w:rPr>
        <w:t>NÚMERO :</w:t>
      </w:r>
      <w:proofErr w:type="gramEnd"/>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xml:space="preserve">- - </w:t>
      </w:r>
      <w:r w:rsidR="00236997">
        <w:rPr>
          <w:rFonts w:ascii="Arial" w:hAnsi="Arial" w:cs="Arial"/>
          <w:b/>
        </w:rPr>
        <w:t xml:space="preserve">NOTARIA XXXXX DEL CIRCULO DE </w:t>
      </w:r>
      <w:proofErr w:type="spellStart"/>
      <w:r w:rsidR="00236997">
        <w:rPr>
          <w:rFonts w:ascii="Arial" w:hAnsi="Arial" w:cs="Arial"/>
          <w:b/>
        </w:rPr>
        <w:t>xxxxxxx</w:t>
      </w:r>
      <w:proofErr w:type="spellEnd"/>
      <w:r w:rsidR="00236997">
        <w:rPr>
          <w:rFonts w:ascii="Arial" w:hAnsi="Arial" w:cs="Arial"/>
          <w:b/>
        </w:rPr>
        <w:t xml:space="preserve"> (</w:t>
      </w:r>
      <w:proofErr w:type="spellStart"/>
      <w:r w:rsidR="00236997">
        <w:rPr>
          <w:rFonts w:ascii="Arial" w:hAnsi="Arial" w:cs="Arial"/>
          <w:b/>
        </w:rPr>
        <w:t>xxxxxxxxxxxxxxxxx</w:t>
      </w:r>
      <w:proofErr w:type="spellEnd"/>
      <w:r w:rsidR="00236997">
        <w:rPr>
          <w:rFonts w:ascii="Arial" w:hAnsi="Arial" w:cs="Arial"/>
          <w:b/>
        </w:rPr>
        <w:t>)</w:t>
      </w:r>
      <w:r w:rsidRPr="00D50354">
        <w:rPr>
          <w:rFonts w:ascii="Arial" w:hAnsi="Arial" w:cs="Arial"/>
          <w:b/>
        </w:rPr>
        <w:t>.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la Ciudad de </w:t>
      </w:r>
      <w:proofErr w:type="spellStart"/>
      <w:r w:rsidR="00236997">
        <w:rPr>
          <w:rFonts w:ascii="Arial" w:hAnsi="Arial" w:cs="Arial"/>
        </w:rPr>
        <w:t>xxxxxxxxxxx</w:t>
      </w:r>
      <w:proofErr w:type="spellEnd"/>
      <w:r w:rsidRPr="00D50354">
        <w:rPr>
          <w:rFonts w:ascii="Arial" w:hAnsi="Arial" w:cs="Arial"/>
        </w:rPr>
        <w:t xml:space="preserve">, Departamento de </w:t>
      </w:r>
      <w:proofErr w:type="spellStart"/>
      <w:r w:rsidR="00236997">
        <w:rPr>
          <w:rFonts w:ascii="Arial" w:hAnsi="Arial" w:cs="Arial"/>
        </w:rPr>
        <w:t>xxxxxxxxxxxx</w:t>
      </w:r>
      <w:proofErr w:type="spellEnd"/>
      <w:r w:rsidRPr="00D50354">
        <w:rPr>
          <w:rFonts w:ascii="Arial" w:hAnsi="Arial" w:cs="Arial"/>
        </w:rPr>
        <w:t xml:space="preserve">, República de Colombia, a los </w:t>
      </w:r>
      <w:proofErr w:type="spellStart"/>
      <w:r w:rsidRPr="00D50354">
        <w:rPr>
          <w:rFonts w:ascii="Arial" w:hAnsi="Arial" w:cs="Arial"/>
        </w:rPr>
        <w:t>xxxxxxx</w:t>
      </w:r>
      <w:proofErr w:type="spellEnd"/>
      <w:r w:rsidRPr="00D50354">
        <w:rPr>
          <w:rFonts w:ascii="Arial" w:hAnsi="Arial" w:cs="Arial"/>
        </w:rPr>
        <w:t xml:space="preserve">    (               ) días del mes de    </w:t>
      </w:r>
      <w:proofErr w:type="spellStart"/>
      <w:r w:rsidRPr="00D50354">
        <w:rPr>
          <w:rFonts w:ascii="Arial" w:hAnsi="Arial" w:cs="Arial"/>
        </w:rPr>
        <w:t>xxxxx</w:t>
      </w:r>
      <w:proofErr w:type="spellEnd"/>
      <w:r w:rsidRPr="00D50354">
        <w:rPr>
          <w:rFonts w:ascii="Arial" w:hAnsi="Arial" w:cs="Arial"/>
        </w:rPr>
        <w:t xml:space="preserve">     del año dos mil </w:t>
      </w:r>
      <w:r w:rsidR="00D50354" w:rsidRPr="00D50354">
        <w:rPr>
          <w:rFonts w:ascii="Arial" w:hAnsi="Arial" w:cs="Arial"/>
        </w:rPr>
        <w:t>veintidós</w:t>
      </w:r>
      <w:r w:rsidR="00BB772F">
        <w:rPr>
          <w:rFonts w:ascii="Arial" w:hAnsi="Arial" w:cs="Arial"/>
        </w:rPr>
        <w:t xml:space="preserve"> (2022), ante mí, XXXXXXXXXXXXXXXXXXXXXXXXXXXXXXXXX</w:t>
      </w:r>
      <w:bookmarkStart w:id="2" w:name="_GoBack"/>
      <w:bookmarkEnd w:id="2"/>
      <w:r w:rsidRPr="00D50354">
        <w:rPr>
          <w:rFonts w:ascii="Arial" w:hAnsi="Arial" w:cs="Arial"/>
        </w:rPr>
        <w:t xml:space="preserve">, </w:t>
      </w:r>
      <w:r w:rsidR="00236997">
        <w:rPr>
          <w:rFonts w:ascii="Arial" w:hAnsi="Arial" w:cs="Arial"/>
        </w:rPr>
        <w:t xml:space="preserve">NOTARIA </w:t>
      </w:r>
      <w:proofErr w:type="spellStart"/>
      <w:r w:rsidR="00236997">
        <w:rPr>
          <w:rFonts w:ascii="Arial" w:hAnsi="Arial" w:cs="Arial"/>
        </w:rPr>
        <w:t>xxxxxxxxxx</w:t>
      </w:r>
      <w:proofErr w:type="spellEnd"/>
      <w:r w:rsidR="00236997">
        <w:rPr>
          <w:rFonts w:ascii="Arial" w:hAnsi="Arial" w:cs="Arial"/>
        </w:rPr>
        <w:t xml:space="preserve"> DEL CIRCULO DE </w:t>
      </w:r>
      <w:proofErr w:type="spellStart"/>
      <w:r w:rsidR="00236997">
        <w:rPr>
          <w:rFonts w:ascii="Arial" w:hAnsi="Arial" w:cs="Arial"/>
        </w:rPr>
        <w:t>xxxxxxxxxxx</w:t>
      </w:r>
      <w:proofErr w:type="spellEnd"/>
      <w:r w:rsidR="00236997">
        <w:rPr>
          <w:rFonts w:ascii="Arial" w:hAnsi="Arial" w:cs="Arial"/>
        </w:rPr>
        <w:t xml:space="preserve"> (</w:t>
      </w:r>
      <w:proofErr w:type="spellStart"/>
      <w:r w:rsidR="00236997">
        <w:rPr>
          <w:rFonts w:ascii="Arial" w:hAnsi="Arial" w:cs="Arial"/>
        </w:rPr>
        <w:t>xxxxxxxxxxxx</w:t>
      </w:r>
      <w:proofErr w:type="spellEnd"/>
      <w:r w:rsidR="00236997">
        <w:rPr>
          <w:rFonts w:ascii="Arial" w:hAnsi="Arial" w:cs="Arial"/>
        </w:rPr>
        <w:t>)</w:t>
      </w:r>
      <w:r w:rsidRPr="00D50354">
        <w:rPr>
          <w:rFonts w:ascii="Arial" w:hAnsi="Arial" w:cs="Arial"/>
        </w:rPr>
        <w:t>,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r w:rsidR="000A77B6">
        <w:rPr>
          <w:rFonts w:ascii="Arial" w:hAnsi="Arial" w:cs="Arial"/>
          <w:bCs/>
        </w:rPr>
        <w:t>de</w:t>
      </w:r>
      <w:r w:rsidRPr="00D50354">
        <w:rPr>
          <w:rFonts w:ascii="Arial" w:hAnsi="Arial" w:cs="Arial"/>
          <w:b/>
        </w:rPr>
        <w:t xml:space="preserve">  xx</w:t>
      </w:r>
      <w:r w:rsidRPr="00D50354">
        <w:rPr>
          <w:rFonts w:ascii="Arial" w:hAnsi="Arial" w:cs="Arial"/>
        </w:rPr>
        <w:t xml:space="preserve">, domiciliada y residente en la </w:t>
      </w:r>
      <w:proofErr w:type="spellStart"/>
      <w:r w:rsidRPr="00D50354">
        <w:rPr>
          <w:rFonts w:ascii="Arial" w:hAnsi="Arial" w:cs="Arial"/>
        </w:rPr>
        <w:t>xxxx</w:t>
      </w:r>
      <w:proofErr w:type="spellEnd"/>
      <w:r w:rsidRPr="00D50354">
        <w:rPr>
          <w:rFonts w:ascii="Arial" w:hAnsi="Arial" w:cs="Arial"/>
        </w:rPr>
        <w:t xml:space="preserve"> del municipio de xxx - Santander,  teléfono No.              , de estado civil </w:t>
      </w:r>
      <w:proofErr w:type="spellStart"/>
      <w:r w:rsidRPr="00D50354">
        <w:rPr>
          <w:rFonts w:ascii="Arial" w:hAnsi="Arial" w:cs="Arial"/>
        </w:rPr>
        <w:t>xxxxx</w:t>
      </w:r>
      <w:proofErr w:type="spellEnd"/>
      <w:r w:rsidRPr="00D50354">
        <w:rPr>
          <w:rFonts w:ascii="Arial" w:hAnsi="Arial" w:cs="Arial"/>
        </w:rPr>
        <w:t xml:space="preserve">,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Primera,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 xml:space="preserve">expidiendo copia del presente documento público, con destino a la </w:t>
      </w:r>
      <w:proofErr w:type="spellStart"/>
      <w:r w:rsidR="00947131" w:rsidRPr="00D50354">
        <w:rPr>
          <w:rFonts w:ascii="Arial" w:hAnsi="Arial" w:cs="Arial"/>
          <w:color w:val="000000"/>
        </w:rPr>
        <w:t>Registraduría</w:t>
      </w:r>
      <w:proofErr w:type="spellEnd"/>
      <w:r w:rsidR="00947131" w:rsidRPr="00D50354">
        <w:rPr>
          <w:rFonts w:ascii="Arial" w:hAnsi="Arial" w:cs="Arial"/>
          <w:color w:val="000000"/>
        </w:rPr>
        <w:t xml:space="preserve">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  </w:t>
      </w:r>
      <w:r w:rsidR="00947131" w:rsidRPr="00D50354">
        <w:rPr>
          <w:rFonts w:ascii="Arial" w:hAnsi="Arial" w:cs="Arial"/>
          <w:b/>
        </w:rPr>
        <w:t xml:space="preserve">OTORGAMIENTO Y AUTORIZACIÓN: - </w:t>
      </w:r>
      <w:r w:rsidR="00947131" w:rsidRPr="00D50354">
        <w:rPr>
          <w:rFonts w:ascii="Arial" w:hAnsi="Arial" w:cs="Arial"/>
        </w:rPr>
        <w:t xml:space="preserve">La Suscrita Notaria </w:t>
      </w:r>
      <w:proofErr w:type="spellStart"/>
      <w:r w:rsidR="00236997">
        <w:rPr>
          <w:rFonts w:ascii="Arial" w:hAnsi="Arial" w:cs="Arial"/>
        </w:rPr>
        <w:t>xxxxxxxxxxx</w:t>
      </w:r>
      <w:proofErr w:type="spellEnd"/>
      <w:r w:rsidR="00947131" w:rsidRPr="00D50354">
        <w:rPr>
          <w:rFonts w:ascii="Arial" w:hAnsi="Arial" w:cs="Arial"/>
        </w:rPr>
        <w:t xml:space="preserve">,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w:t>
      </w:r>
      <w:r w:rsidR="00947131" w:rsidRPr="00D50354">
        <w:rPr>
          <w:rFonts w:ascii="Arial" w:hAnsi="Arial" w:cs="Arial"/>
        </w:rPr>
        <w:lastRenderedPageBreak/>
        <w:t xml:space="preserve">pero no de la veracidad de las declaraciones del otorgante. Así mismo advierte sobre la importancia de obrar de buena </w:t>
      </w:r>
      <w:proofErr w:type="spellStart"/>
      <w:r w:rsidR="00947131" w:rsidRPr="00D50354">
        <w:rPr>
          <w:rFonts w:ascii="Arial" w:hAnsi="Arial" w:cs="Arial"/>
        </w:rPr>
        <w:t>Fé</w:t>
      </w:r>
      <w:proofErr w:type="spellEnd"/>
      <w:r w:rsidR="00947131" w:rsidRPr="00D50354">
        <w:rPr>
          <w:rFonts w:ascii="Arial" w:hAnsi="Arial" w:cs="Arial"/>
        </w:rPr>
        <w:t xml:space="preserve">, conforme a los principios normativos y del Derecho y le ha instado para que revise 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rsidR="00826C05" w:rsidRPr="00D50354" w:rsidRDefault="00826C05" w:rsidP="00826C05">
      <w:pPr>
        <w:shd w:val="clear" w:color="auto" w:fill="FFFFFF"/>
        <w:spacing w:after="150" w:line="276" w:lineRule="auto"/>
        <w:jc w:val="both"/>
        <w:rPr>
          <w:rFonts w:ascii="Arial" w:hAnsi="Arial" w:cs="Arial"/>
        </w:rPr>
      </w:pPr>
    </w:p>
    <w:p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w:t>
      </w:r>
      <w:r w:rsidR="00236997">
        <w:rPr>
          <w:rFonts w:ascii="Arial" w:hAnsi="Arial" w:cs="Arial"/>
          <w:spacing w:val="-3"/>
        </w:rPr>
        <w:t>(o)</w:t>
      </w:r>
      <w:r w:rsidRPr="00D50354">
        <w:rPr>
          <w:rFonts w:ascii="Arial" w:hAnsi="Arial" w:cs="Arial"/>
          <w:spacing w:val="-3"/>
        </w:rPr>
        <w:t>,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rsidR="00947131" w:rsidRPr="00D50354" w:rsidRDefault="00826C05" w:rsidP="00947131">
      <w:pPr>
        <w:pStyle w:val="Standard"/>
        <w:spacing w:line="369" w:lineRule="exact"/>
        <w:jc w:val="both"/>
        <w:rPr>
          <w:rFonts w:ascii="Arial" w:hAnsi="Arial" w:cs="Arial"/>
          <w:b/>
          <w:color w:val="auto"/>
          <w:sz w:val="22"/>
          <w:szCs w:val="22"/>
        </w:rPr>
      </w:pPr>
      <w:r w:rsidRPr="00D50354">
        <w:rPr>
          <w:rFonts w:ascii="Arial" w:hAnsi="Arial" w:cs="Arial"/>
          <w:b/>
          <w:color w:val="auto"/>
          <w:sz w:val="22"/>
          <w:szCs w:val="22"/>
        </w:rPr>
        <w:t>XXXXX</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rsidR="00947131" w:rsidRPr="00236997" w:rsidRDefault="00947131" w:rsidP="00236997">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 xml:space="preserve">LA NOTARIA </w:t>
      </w:r>
      <w:proofErr w:type="spellStart"/>
      <w:r w:rsidR="00236997">
        <w:rPr>
          <w:rFonts w:ascii="Arial" w:hAnsi="Arial" w:cs="Arial"/>
          <w:b/>
          <w:bCs/>
          <w:color w:val="auto"/>
          <w:spacing w:val="-3"/>
          <w:sz w:val="22"/>
          <w:szCs w:val="22"/>
        </w:rPr>
        <w:t>xxxxxxxxxxxxx</w:t>
      </w:r>
      <w:proofErr w:type="spellEnd"/>
      <w:r w:rsidRPr="00D50354">
        <w:rPr>
          <w:rFonts w:ascii="Arial" w:hAnsi="Arial" w:cs="Arial"/>
          <w:b/>
          <w:bCs/>
          <w:color w:val="auto"/>
          <w:spacing w:val="-3"/>
          <w:sz w:val="22"/>
          <w:szCs w:val="22"/>
        </w:rPr>
        <w:t>,</w:t>
      </w:r>
    </w:p>
    <w:p w:rsidR="00947131" w:rsidRPr="00D50354" w:rsidRDefault="00947131" w:rsidP="00236997">
      <w:pPr>
        <w:pStyle w:val="Standard"/>
        <w:spacing w:line="369" w:lineRule="exact"/>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rsidR="00947131" w:rsidRPr="00D50354" w:rsidRDefault="00236997" w:rsidP="00947131">
      <w:pPr>
        <w:pStyle w:val="Standard"/>
        <w:spacing w:line="369" w:lineRule="exact"/>
        <w:jc w:val="center"/>
        <w:rPr>
          <w:rFonts w:ascii="Arial" w:hAnsi="Arial" w:cs="Arial"/>
          <w:b/>
          <w:color w:val="auto"/>
          <w:spacing w:val="-3"/>
          <w:sz w:val="22"/>
          <w:szCs w:val="22"/>
        </w:rPr>
      </w:pPr>
      <w:proofErr w:type="spellStart"/>
      <w:proofErr w:type="gramStart"/>
      <w:r>
        <w:rPr>
          <w:rFonts w:ascii="Arial" w:hAnsi="Arial" w:cs="Arial"/>
          <w:b/>
          <w:color w:val="auto"/>
          <w:spacing w:val="-3"/>
          <w:sz w:val="22"/>
          <w:szCs w:val="22"/>
        </w:rPr>
        <w:t>xxxxxxxxxxxxxxxxxxxxxxxxxxxxx</w:t>
      </w:r>
      <w:proofErr w:type="spellEnd"/>
      <w:proofErr w:type="gramEnd"/>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0"/>
    <w:bookmarkEnd w:id="1"/>
    <w:p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D7" w:rsidRDefault="00207BD7" w:rsidP="00B56AE0">
      <w:pPr>
        <w:spacing w:after="0" w:line="240" w:lineRule="auto"/>
      </w:pPr>
      <w:r>
        <w:separator/>
      </w:r>
    </w:p>
  </w:endnote>
  <w:endnote w:type="continuationSeparator" w:id="0">
    <w:p w:rsidR="00207BD7" w:rsidRDefault="00207BD7"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Andale Sans U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libri Light">
    <w:altName w:val="Helvetica World"/>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29" w:rsidRPr="00340029" w:rsidRDefault="00065C43" w:rsidP="00065C43">
    <w:pPr>
      <w:tabs>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rFonts w:eastAsia="Times New Roman" w:hAnsi="Liberation Serif" w:cs="Calibri"/>
        <w:i/>
        <w:color w:val="000000"/>
        <w:kern w:val="1"/>
        <w:lang w:val="es-CO" w:eastAsia="es-ES" w:bidi="hi-IN"/>
      </w:rPr>
      <w:tab/>
    </w:r>
  </w:p>
  <w:p w:rsidR="00B56AE0" w:rsidRPr="00B56AE0" w:rsidRDefault="00065C43" w:rsidP="00FF44F3">
    <w:pPr>
      <w:pStyle w:val="Piedepgina"/>
      <w:tabs>
        <w:tab w:val="clear" w:pos="8838"/>
        <w:tab w:val="left" w:pos="5100"/>
      </w:tabs>
    </w:pPr>
    <w:r>
      <w:tab/>
    </w:r>
    <w:r w:rsidR="00FF44F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D7" w:rsidRDefault="00207BD7" w:rsidP="00B56AE0">
      <w:pPr>
        <w:spacing w:after="0" w:line="240" w:lineRule="auto"/>
      </w:pPr>
      <w:r>
        <w:separator/>
      </w:r>
    </w:p>
  </w:footnote>
  <w:footnote w:type="continuationSeparator" w:id="0">
    <w:p w:rsidR="00207BD7" w:rsidRDefault="00207BD7" w:rsidP="00B56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bookmarkStart w:id="3" w:name="_Hlk104909615"/>
    <w:bookmarkStart w:id="4" w:name="_Hlk104909616"/>
    <w:bookmarkStart w:id="5" w:name="_Hlk104910123"/>
    <w:bookmarkStart w:id="6" w:name="_Hlk104910124"/>
    <w:bookmarkStart w:id="7" w:name="_Hlk104910157"/>
    <w:bookmarkStart w:id="8" w:name="_Hlk104910158"/>
    <w:bookmarkStart w:id="9" w:name="_Hlk104910268"/>
    <w:bookmarkStart w:id="10" w:name="_Hlk104910269"/>
    <w:bookmarkStart w:id="11" w:name="_Hlk104910294"/>
    <w:bookmarkStart w:id="12" w:name="_Hlk104910295"/>
    <w:bookmarkStart w:id="13" w:name="_Hlk104910296"/>
    <w:bookmarkStart w:id="14" w:name="_Hlk104910297"/>
    <w:bookmarkStart w:id="15" w:name="_Hlk104910298"/>
    <w:bookmarkStart w:id="16" w:name="_Hlk104910299"/>
    <w:bookmarkStart w:id="17" w:name="_Hlk104910300"/>
    <w:bookmarkStart w:id="18" w:name="_Hlk104910301"/>
    <w:bookmarkStart w:id="19" w:name="_Hlk104910350"/>
    <w:bookmarkStart w:id="20" w:name="_Hlk104910351"/>
    <w:bookmarkStart w:id="21" w:name="_Hlk104910514"/>
    <w:bookmarkStart w:id="22" w:name="_Hlk104910515"/>
    <w:bookmarkStart w:id="23" w:name="_Hlk104910572"/>
    <w:bookmarkStart w:id="24" w:name="_Hlk104910573"/>
    <w:bookmarkStart w:id="25" w:name="_Hlk104910592"/>
    <w:bookmarkStart w:id="26" w:name="_Hlk104910593"/>
    <w:bookmarkStart w:id="27" w:name="_Hlk104910638"/>
    <w:bookmarkStart w:id="28" w:name="_Hlk104910639"/>
    <w:bookmarkStart w:id="29" w:name="_Hlk104910642"/>
    <w:bookmarkStart w:id="30" w:name="_Hlk104910643"/>
    <w:bookmarkStart w:id="31" w:name="_Hlk104910644"/>
    <w:bookmarkStart w:id="32" w:name="_Hlk104910645"/>
    <w:bookmarkStart w:id="33" w:name="_Hlk104910668"/>
    <w:bookmarkStart w:id="34" w:name="_Hlk104910669"/>
    <w:bookmarkStart w:id="35" w:name="_Hlk104911524"/>
    <w:bookmarkStart w:id="36" w:name="_Hlk104911525"/>
    <w:bookmarkStart w:id="37" w:name="_Hlk104911526"/>
    <w:bookmarkStart w:id="38" w:name="_Hlk104911527"/>
    <w:bookmarkStart w:id="39" w:name="_Hlk104911528"/>
    <w:bookmarkStart w:id="40" w:name="_Hlk104911529"/>
    <w:bookmarkStart w:id="41" w:name="_Hlk104911545"/>
    <w:bookmarkStart w:id="42" w:name="_Hlk104911546"/>
    <w:bookmarkStart w:id="43" w:name="_Hlk104911547"/>
    <w:bookmarkStart w:id="44" w:name="_Hlk104911548"/>
    <w:bookmarkStart w:id="45" w:name="_Hlk104911549"/>
    <w:bookmarkStart w:id="46" w:name="_Hlk104911550"/>
    <w:bookmarkStart w:id="47" w:name="_Hlk104911551"/>
    <w:bookmarkStart w:id="48" w:name="_Hlk104911552"/>
    <w:bookmarkStart w:id="49" w:name="_Hlk104911590"/>
    <w:bookmarkStart w:id="50" w:name="_Hlk104911591"/>
    <w:bookmarkStart w:id="51" w:name="_Hlk104911592"/>
    <w:bookmarkStart w:id="52" w:name="_Hlk104911593"/>
    <w:bookmarkStart w:id="53" w:name="_Hlk104966813"/>
    <w:bookmarkStart w:id="54" w:name="_Hlk104966814"/>
    <w:bookmarkStart w:id="55" w:name="_Hlk104967439"/>
    <w:bookmarkStart w:id="56" w:name="_Hlk104967440"/>
    <w:bookmarkStart w:id="57" w:name="_Hlk104967452"/>
    <w:bookmarkStart w:id="58" w:name="_Hlk104967453"/>
    <w:bookmarkStart w:id="59" w:name="_Hlk104967710"/>
    <w:bookmarkStart w:id="60" w:name="_Hlk104967711"/>
    <w:bookmarkStart w:id="61" w:name="_Hlk104967845"/>
    <w:bookmarkStart w:id="62" w:name="_Hlk104967846"/>
    <w:bookmarkStart w:id="63" w:name="_Hlk104968054"/>
    <w:bookmarkStart w:id="64" w:name="_Hlk104968055"/>
    <w:bookmarkStart w:id="65" w:name="_Hlk104968581"/>
    <w:bookmarkStart w:id="66" w:name="_Hlk104968582"/>
    <w:r w:rsidRPr="00734C31">
      <w:rPr>
        <w:rFonts w:ascii="Old English Text MT" w:hAnsi="Old English Text MT"/>
        <w:b/>
        <w:bCs/>
        <w:color w:val="1F3864" w:themeColor="accent5" w:themeShade="80"/>
        <w:sz w:val="72"/>
        <w:szCs w:val="72"/>
        <w:lang w:val="es-CO"/>
        <w14:stylisticSets>
          <w14:styleSet w14:id="2"/>
        </w14:stylisticSets>
      </w:rPr>
      <w:t>República De Colombia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in" o:bullet="t">
        <v:imagedata r:id="rId1" o:title="NOTARIA"/>
      </v:shape>
    </w:pict>
  </w:numPicBullet>
  <w:abstractNum w:abstractNumId="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AD"/>
    <w:rsid w:val="00065C43"/>
    <w:rsid w:val="000A77B6"/>
    <w:rsid w:val="000E0EB3"/>
    <w:rsid w:val="001C249F"/>
    <w:rsid w:val="00207BD7"/>
    <w:rsid w:val="00236997"/>
    <w:rsid w:val="00340029"/>
    <w:rsid w:val="00363280"/>
    <w:rsid w:val="003D5EC4"/>
    <w:rsid w:val="00555C9A"/>
    <w:rsid w:val="005C6587"/>
    <w:rsid w:val="00605952"/>
    <w:rsid w:val="00684B78"/>
    <w:rsid w:val="00691D33"/>
    <w:rsid w:val="006F2751"/>
    <w:rsid w:val="00734C31"/>
    <w:rsid w:val="00775902"/>
    <w:rsid w:val="00826C05"/>
    <w:rsid w:val="00874080"/>
    <w:rsid w:val="008D6D5B"/>
    <w:rsid w:val="00926C4C"/>
    <w:rsid w:val="00947131"/>
    <w:rsid w:val="009652AC"/>
    <w:rsid w:val="00973871"/>
    <w:rsid w:val="009A64AD"/>
    <w:rsid w:val="00B56AE0"/>
    <w:rsid w:val="00BB772F"/>
    <w:rsid w:val="00C92C3E"/>
    <w:rsid w:val="00D030E1"/>
    <w:rsid w:val="00D33487"/>
    <w:rsid w:val="00D50354"/>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837</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Luffi</cp:lastModifiedBy>
  <cp:revision>17</cp:revision>
  <dcterms:created xsi:type="dcterms:W3CDTF">2022-05-31T14:29:00Z</dcterms:created>
  <dcterms:modified xsi:type="dcterms:W3CDTF">2022-09-23T16:52:00Z</dcterms:modified>
</cp:coreProperties>
</file>